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9" w:rsidRDefault="001A1299" w:rsidP="001A1299">
      <w:pPr>
        <w:pStyle w:val="Default"/>
        <w:rPr>
          <w:b/>
          <w:bCs/>
          <w:i/>
          <w:sz w:val="32"/>
          <w:szCs w:val="32"/>
        </w:rPr>
      </w:pPr>
    </w:p>
    <w:p w:rsidR="001A1299" w:rsidRPr="00F017E9" w:rsidRDefault="001A1299" w:rsidP="001A1299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1A1299" w:rsidRPr="00680A97" w:rsidRDefault="001A1299" w:rsidP="001A1299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1A1299" w:rsidRPr="00F017E9" w:rsidRDefault="001A1299" w:rsidP="001A1299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1A1299" w:rsidRPr="00F017E9" w:rsidRDefault="001A1299" w:rsidP="001A1299">
      <w:pPr>
        <w:rPr>
          <w:rFonts w:ascii="Arial" w:hAnsi="Arial" w:cs="Arial"/>
          <w:sz w:val="16"/>
          <w:szCs w:val="16"/>
          <w:lang w:val="pl-PL"/>
        </w:rPr>
      </w:pPr>
    </w:p>
    <w:p w:rsidR="001A1299" w:rsidRPr="005153CF" w:rsidRDefault="001A1299" w:rsidP="001A1299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21.10</w:t>
      </w:r>
      <w:r w:rsidRPr="005153CF">
        <w:rPr>
          <w:rFonts w:ascii="Arial" w:hAnsi="Arial" w:cs="Arial"/>
          <w:b/>
          <w:lang w:val="pl-PL"/>
        </w:rPr>
        <w:t>.2016 r.</w:t>
      </w:r>
    </w:p>
    <w:p w:rsidR="001A1299" w:rsidRPr="005153CF" w:rsidRDefault="001A1299" w:rsidP="001A1299">
      <w:pPr>
        <w:jc w:val="center"/>
        <w:rPr>
          <w:rFonts w:ascii="Arial" w:hAnsi="Arial" w:cs="Arial"/>
          <w:lang w:val="pl-PL"/>
        </w:rPr>
      </w:pPr>
    </w:p>
    <w:p w:rsidR="001A1299" w:rsidRPr="00C57CA3" w:rsidRDefault="001A1299" w:rsidP="001A1299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>Izba Rzemieślnicza</w:t>
      </w:r>
      <w:r>
        <w:rPr>
          <w:rFonts w:ascii="Arial" w:hAnsi="Arial" w:cs="Arial"/>
          <w:b/>
          <w:lang w:val="pl-PL"/>
        </w:rPr>
        <w:t xml:space="preserve"> i Przedsiębiorczości</w:t>
      </w:r>
      <w:r w:rsidRPr="0010764B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  <w:lang w:val="pl-PL"/>
        </w:rPr>
        <w:t xml:space="preserve"> Białymstoku</w:t>
      </w:r>
    </w:p>
    <w:p w:rsidR="001A1299" w:rsidRPr="00C57CA3" w:rsidRDefault="001A1299" w:rsidP="001A1299">
      <w:pPr>
        <w:jc w:val="center"/>
        <w:rPr>
          <w:rFonts w:ascii="Arial" w:hAnsi="Arial" w:cs="Arial"/>
          <w:color w:val="000000"/>
          <w:shd w:val="clear" w:color="auto" w:fill="FFFFFF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ul. Warszawska 6, 15-950 Białystok</w:t>
      </w:r>
    </w:p>
    <w:p w:rsidR="001A1299" w:rsidRDefault="001A1299" w:rsidP="001A1299">
      <w:pPr>
        <w:rPr>
          <w:rFonts w:ascii="Arial" w:hAnsi="Arial" w:cs="Arial"/>
          <w:b/>
          <w:sz w:val="22"/>
          <w:szCs w:val="22"/>
          <w:lang w:val="pl-PL"/>
        </w:rPr>
      </w:pPr>
    </w:p>
    <w:p w:rsidR="001A1299" w:rsidRPr="00494787" w:rsidRDefault="001A1299" w:rsidP="001A1299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1A1299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1A1299" w:rsidRPr="000B499C" w:rsidRDefault="001A1299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14 października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A1299" w:rsidRPr="00FD2D97" w:rsidRDefault="001A1299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1A1299" w:rsidRPr="0073737C" w:rsidRDefault="001A1299" w:rsidP="001A1299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1A1299" w:rsidRPr="00680A97" w:rsidRDefault="001A1299" w:rsidP="001A12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1A1299" w:rsidRDefault="001A1299" w:rsidP="001A1299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1A1299" w:rsidRPr="006369CB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1A1299" w:rsidRPr="006369CB" w:rsidRDefault="001A1299" w:rsidP="001A1299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1A1299" w:rsidRPr="00F017E9" w:rsidRDefault="001A1299" w:rsidP="001A129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1A1299" w:rsidRDefault="001A1299" w:rsidP="001A129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1A1299" w:rsidRPr="00F017E9" w:rsidRDefault="001A1299" w:rsidP="001A129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1A1299" w:rsidRPr="002748D3" w:rsidRDefault="001A1299" w:rsidP="001A1299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1A1299" w:rsidRDefault="001A1299" w:rsidP="001A1299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1A1299" w:rsidRPr="004013CA" w:rsidRDefault="001A1299" w:rsidP="001A1299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1A1299" w:rsidRDefault="001A1299" w:rsidP="001A1299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1A1299" w:rsidRDefault="001A1299" w:rsidP="001A1299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1A1299" w:rsidRDefault="001A1299" w:rsidP="001A1299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1A1299" w:rsidRPr="00680A97" w:rsidRDefault="001A1299" w:rsidP="001A1299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1A1299" w:rsidRDefault="00B601CD" w:rsidP="001A1299">
      <w:bookmarkStart w:id="0" w:name="_GoBack"/>
      <w:bookmarkEnd w:id="0"/>
      <w:r w:rsidRPr="001A1299">
        <w:t xml:space="preserve"> </w:t>
      </w:r>
    </w:p>
    <w:sectPr w:rsidR="0099661C" w:rsidRPr="001A1299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2016-06-24T07:58:00Z</dcterms:created>
  <dcterms:modified xsi:type="dcterms:W3CDTF">2016-06-24T07:58:00Z</dcterms:modified>
</cp:coreProperties>
</file>